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E0D" w:rsidRDefault="00771E0D" w:rsidP="00771E0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«</w:t>
      </w:r>
      <w:r w:rsidR="00EF074E" w:rsidRPr="00EF07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ветра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71E0D" w:rsidRDefault="00771E0D" w:rsidP="00771E0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Дата: </w:t>
      </w:r>
      <w:r w:rsidR="00EF074E">
        <w:rPr>
          <w:rFonts w:ascii="Times New Roman" w:eastAsia="Times New Roman" w:hAnsi="Times New Roman" w:cs="Times New Roman"/>
          <w:sz w:val="28"/>
          <w:szCs w:val="28"/>
          <w:lang w:eastAsia="ru-RU"/>
        </w:rPr>
        <w:t>4 мая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г. (понедельник)</w:t>
      </w:r>
    </w:p>
    <w:p w:rsidR="00771E0D" w:rsidRDefault="00771E0D" w:rsidP="00771E0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Инзайтин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Эдуардовна</w:t>
      </w:r>
    </w:p>
    <w:p w:rsidR="00771E0D" w:rsidRDefault="00771E0D" w:rsidP="00771E0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задания: </w:t>
      </w:r>
    </w:p>
    <w:p w:rsidR="00EF074E" w:rsidRDefault="00EF074E" w:rsidP="00771E0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</w:t>
      </w:r>
      <w:r w:rsidRPr="00EF074E">
        <w:rPr>
          <w:rFonts w:ascii="Times New Roman" w:hAnsi="Times New Roman" w:cs="Times New Roman"/>
          <w:sz w:val="28"/>
          <w:szCs w:val="28"/>
        </w:rPr>
        <w:t>оздать образ ветра по аналогии с ощущением от ветреной погоды.</w:t>
      </w:r>
    </w:p>
    <w:p w:rsidR="00EF074E" w:rsidRDefault="00EF074E" w:rsidP="00771E0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r w:rsidRPr="00EF074E">
        <w:t xml:space="preserve">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Выберите</w:t>
      </w:r>
      <w:proofErr w:type="gramEnd"/>
      <w:r w:rsidRPr="00EF074E">
        <w:rPr>
          <w:rFonts w:ascii="Times New Roman" w:hAnsi="Times New Roman" w:cs="Times New Roman"/>
          <w:sz w:val="28"/>
          <w:szCs w:val="28"/>
        </w:rPr>
        <w:t xml:space="preserve"> «свой» ветер </w:t>
      </w:r>
      <w:r>
        <w:rPr>
          <w:rFonts w:ascii="Times New Roman" w:hAnsi="Times New Roman" w:cs="Times New Roman"/>
          <w:sz w:val="28"/>
          <w:szCs w:val="28"/>
        </w:rPr>
        <w:t>с возможным характером</w:t>
      </w:r>
      <w:r w:rsidRPr="00EF074E">
        <w:rPr>
          <w:rFonts w:ascii="Times New Roman" w:hAnsi="Times New Roman" w:cs="Times New Roman"/>
          <w:sz w:val="28"/>
          <w:szCs w:val="28"/>
        </w:rPr>
        <w:t xml:space="preserve"> ветра: порывистый, мягкий, неуловимый, ласковый, легкое дуновение, знойный.</w:t>
      </w:r>
    </w:p>
    <w:p w:rsidR="00657DB3" w:rsidRDefault="00657DB3" w:rsidP="00771E0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вариант скопируйте один из этих примеров.</w:t>
      </w:r>
      <w:bookmarkStart w:id="0" w:name="_GoBack"/>
      <w:bookmarkEnd w:id="0"/>
    </w:p>
    <w:p w:rsidR="00C31AF6" w:rsidRPr="00C31AF6" w:rsidRDefault="00C31AF6" w:rsidP="00C31A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31AF6">
        <w:rPr>
          <w:rFonts w:ascii="Times New Roman" w:hAnsi="Times New Roman" w:cs="Times New Roman"/>
          <w:sz w:val="28"/>
          <w:szCs w:val="28"/>
        </w:rPr>
        <w:t xml:space="preserve"> Прослушивание двух контрастных музыкальных произведений </w:t>
      </w:r>
      <w:proofErr w:type="spellStart"/>
      <w:r w:rsidRPr="00C31AF6">
        <w:rPr>
          <w:rFonts w:ascii="Times New Roman" w:hAnsi="Times New Roman" w:cs="Times New Roman"/>
          <w:sz w:val="28"/>
          <w:szCs w:val="28"/>
        </w:rPr>
        <w:t>В.Моцарт</w:t>
      </w:r>
      <w:proofErr w:type="spellEnd"/>
      <w:r w:rsidRPr="00C31AF6">
        <w:rPr>
          <w:rFonts w:ascii="Times New Roman" w:hAnsi="Times New Roman" w:cs="Times New Roman"/>
          <w:sz w:val="28"/>
          <w:szCs w:val="28"/>
        </w:rPr>
        <w:t xml:space="preserve">. Маленькая ночная серенада </w:t>
      </w:r>
      <w:hyperlink r:id="rId4" w:history="1">
        <w:r w:rsidRPr="00C31AF6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https://muzoxa.net/</w:t>
        </w:r>
      </w:hyperlink>
      <w:r w:rsidRPr="00C31A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AF6" w:rsidRDefault="00C31AF6" w:rsidP="00C31AF6">
      <w:pPr>
        <w:spacing w:after="0" w:line="240" w:lineRule="auto"/>
        <w:ind w:firstLine="709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r w:rsidRPr="00C31A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AF6">
        <w:rPr>
          <w:rFonts w:ascii="Times New Roman" w:hAnsi="Times New Roman" w:cs="Times New Roman"/>
          <w:sz w:val="28"/>
          <w:szCs w:val="28"/>
        </w:rPr>
        <w:t>А.Вивальди</w:t>
      </w:r>
      <w:proofErr w:type="spellEnd"/>
      <w:r w:rsidRPr="00C31AF6">
        <w:rPr>
          <w:rFonts w:ascii="Times New Roman" w:hAnsi="Times New Roman" w:cs="Times New Roman"/>
          <w:sz w:val="28"/>
          <w:szCs w:val="28"/>
        </w:rPr>
        <w:t xml:space="preserve">. Шторм </w:t>
      </w:r>
      <w:hyperlink r:id="rId5" w:history="1">
        <w:r w:rsidRPr="00C31AF6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http://www.youtube.com/watch?v=0L82bAbygY8</w:t>
        </w:r>
      </w:hyperlink>
    </w:p>
    <w:p w:rsidR="00C31AF6" w:rsidRDefault="00C31AF6" w:rsidP="00C31AF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Материал выполнения: гуашь.</w:t>
      </w:r>
    </w:p>
    <w:p w:rsidR="00C31AF6" w:rsidRDefault="00C31AF6" w:rsidP="00C31AF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F074E" w:rsidRDefault="00255C4E" w:rsidP="00771E0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выполнения:</w:t>
      </w:r>
    </w:p>
    <w:p w:rsidR="00255C4E" w:rsidRDefault="00255C4E" w:rsidP="00255C4E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B99AB0" wp14:editId="583E1C87">
            <wp:extent cx="6191250" cy="4684713"/>
            <wp:effectExtent l="0" t="0" r="0" b="1905"/>
            <wp:docPr id="8" name="Рисунок 8" descr="https://cs5.livemaster.ru/storage/8b/ac/2b67647d27c0f5bd9463e47b36dm--kartiny-i-panno-kartina-maslom-navstrechu-vet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s5.livemaster.ru/storage/8b/ac/2b67647d27c0f5bd9463e47b36dm--kartiny-i-panno-kartina-maslom-navstrechu-vetr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706" cy="468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4E" w:rsidRDefault="00255C4E" w:rsidP="00255C4E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255C4E" w:rsidRDefault="00255C4E" w:rsidP="00255C4E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2B026A" wp14:editId="5043F570">
            <wp:extent cx="5940425" cy="3960283"/>
            <wp:effectExtent l="0" t="0" r="3175" b="2540"/>
            <wp:docPr id="9" name="Рисунок 9" descr="https://cs1.livemaster.ru/storage/a2/b7/01478432f1acb6fb70e98abe0075--kartiny-i-panno-kartina-maslom-van-goga-zvezdnaya-n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s1.livemaster.ru/storage/a2/b7/01478432f1acb6fb70e98abe0075--kartiny-i-panno-kartina-maslom-van-goga-zvezdnaya-no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4E" w:rsidRDefault="00255C4E" w:rsidP="00255C4E">
      <w:pPr>
        <w:spacing w:after="0" w:line="240" w:lineRule="auto"/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C4E" w:rsidRDefault="00255C4E" w:rsidP="00255C4E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A000BD" wp14:editId="66DF26B1">
            <wp:extent cx="5295900" cy="4715873"/>
            <wp:effectExtent l="0" t="0" r="0" b="8890"/>
            <wp:docPr id="10" name="Рисунок 10" descr="https://avatars.mds.yandex.net/get-pdb/2745165/4da77f56-78f5-492c-8bbf-39b507f24a7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745165/4da77f56-78f5-492c-8bbf-39b507f24a7d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58" cy="473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4E" w:rsidRDefault="00255C4E" w:rsidP="00255C4E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255C4E" w:rsidRDefault="00255C4E" w:rsidP="00255C4E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147E63" wp14:editId="499D288A">
            <wp:extent cx="5940425" cy="4241463"/>
            <wp:effectExtent l="0" t="0" r="3175" b="6985"/>
            <wp:docPr id="11" name="Рисунок 11" descr="https://cs5.livemaster.ru/storage/9f/4b/119ee95a9d5332fc835a54a7244o--kartiny-i-panno-kartina-maslo-koty-na-zakate-zhivopis-ruchn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s5.livemaster.ru/storage/9f/4b/119ee95a9d5332fc835a54a7244o--kartiny-i-panno-kartina-maslo-koty-na-zakate-zhivopis-ruchno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4E" w:rsidRDefault="00255C4E" w:rsidP="00255C4E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255C4E" w:rsidRDefault="00255C4E" w:rsidP="00255C4E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2CE790" wp14:editId="52BC0D57">
            <wp:extent cx="5940425" cy="4466485"/>
            <wp:effectExtent l="0" t="0" r="3175" b="0"/>
            <wp:docPr id="12" name="Рисунок 12" descr="https://artchive.ru/res/media/img/oy800/work/061/32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tchive.ru/res/media/img/oy800/work/061/3208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4E" w:rsidRDefault="00255C4E" w:rsidP="00255C4E">
      <w:pPr>
        <w:spacing w:after="0" w:line="240" w:lineRule="auto"/>
        <w:ind w:hanging="993"/>
        <w:rPr>
          <w:rFonts w:ascii="Times New Roman" w:hAnsi="Times New Roman" w:cs="Times New Roman"/>
          <w:sz w:val="28"/>
          <w:szCs w:val="28"/>
        </w:rPr>
      </w:pPr>
    </w:p>
    <w:p w:rsidR="00255C4E" w:rsidRDefault="00255C4E" w:rsidP="00255C4E">
      <w:pPr>
        <w:spacing w:after="0" w:line="240" w:lineRule="auto"/>
        <w:ind w:hanging="993"/>
        <w:rPr>
          <w:rFonts w:ascii="Times New Roman" w:hAnsi="Times New Roman" w:cs="Times New Roman"/>
          <w:sz w:val="28"/>
          <w:szCs w:val="28"/>
        </w:rPr>
      </w:pPr>
    </w:p>
    <w:p w:rsidR="00255C4E" w:rsidRDefault="00255C4E" w:rsidP="00255C4E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69DD76" wp14:editId="73FCED19">
            <wp:extent cx="5311401" cy="3611753"/>
            <wp:effectExtent l="0" t="0" r="3810" b="8255"/>
            <wp:docPr id="13" name="Рисунок 13" descr="https://static.tildacdn.com/tild3562-6633-4865-b264-636532333866/______2017___406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tildacdn.com/tild3562-6633-4865-b264-636532333866/______2017___4060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57" cy="361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4E" w:rsidRDefault="00255C4E" w:rsidP="00255C4E">
      <w:pPr>
        <w:spacing w:after="0" w:line="240" w:lineRule="auto"/>
        <w:ind w:hanging="993"/>
        <w:rPr>
          <w:rFonts w:ascii="Times New Roman" w:hAnsi="Times New Roman" w:cs="Times New Roman"/>
          <w:sz w:val="28"/>
          <w:szCs w:val="28"/>
        </w:rPr>
      </w:pPr>
    </w:p>
    <w:p w:rsidR="00255C4E" w:rsidRDefault="00255C4E" w:rsidP="00255C4E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4CF32A" wp14:editId="60B51CFA">
            <wp:extent cx="5844225" cy="3058478"/>
            <wp:effectExtent l="0" t="0" r="4445" b="8890"/>
            <wp:docPr id="14" name="Рисунок 14" descr="https://cs4.pikabu.ru/post_img/2016/07/06/8/og_og_146780853528575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s4.pikabu.ru/post_img/2016/07/06/8/og_og_14678085352857590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65" cy="306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0D" w:rsidRDefault="00771E0D" w:rsidP="00C31AF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E0D" w:rsidRDefault="00771E0D" w:rsidP="00771E0D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1E0D" w:rsidRDefault="00771E0D" w:rsidP="00771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рисунок подписать с чистой стороны листа: </w:t>
      </w:r>
    </w:p>
    <w:p w:rsidR="00771E0D" w:rsidRDefault="00771E0D" w:rsidP="00771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Фамилию, имя</w:t>
      </w:r>
    </w:p>
    <w:p w:rsidR="00771E0D" w:rsidRDefault="00771E0D" w:rsidP="00771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Название темы урока</w:t>
      </w:r>
    </w:p>
    <w:p w:rsidR="00771E0D" w:rsidRDefault="00771E0D" w:rsidP="00771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Дату. </w:t>
      </w:r>
    </w:p>
    <w:p w:rsidR="00771E0D" w:rsidRDefault="00771E0D" w:rsidP="00771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сохранить. Оценка после окончании самоизоляции. В случае не предоставления работы, будет считаться отсутствие на уроке, в журнале будет проставлена «н».</w:t>
      </w:r>
    </w:p>
    <w:p w:rsidR="00771E0D" w:rsidRDefault="00771E0D" w:rsidP="00771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Рисунок отпр</w:t>
      </w:r>
      <w:r w:rsidR="00C31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авить на электронную почту </w:t>
      </w:r>
      <w:r w:rsidR="00C31AF6" w:rsidRPr="00C31AF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до 11.05</w:t>
      </w:r>
      <w:r w:rsidRPr="00C31AF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.2020 </w:t>
      </w:r>
      <w:proofErr w:type="gramStart"/>
      <w:r w:rsidRPr="00C31AF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3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sveta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inzaitin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</w:p>
    <w:p w:rsidR="00771E0D" w:rsidRDefault="00771E0D" w:rsidP="00771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Консультирование: тел: 8924 545 15 56</w:t>
      </w:r>
    </w:p>
    <w:p w:rsidR="00AA1926" w:rsidRDefault="00AA1926"/>
    <w:sectPr w:rsidR="00AA1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85C"/>
    <w:rsid w:val="00255C4E"/>
    <w:rsid w:val="00657DB3"/>
    <w:rsid w:val="00771E0D"/>
    <w:rsid w:val="0088485C"/>
    <w:rsid w:val="00AA1926"/>
    <w:rsid w:val="00C31AF6"/>
    <w:rsid w:val="00EF0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1D34DF-6CDC-48E6-8BF5-AF01358AE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E0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71E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0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sveta.inzaitin@mail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youtube.com/watch?v=0L82bAbygY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s://muzoxa.net/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5</cp:revision>
  <dcterms:created xsi:type="dcterms:W3CDTF">2020-05-04T02:45:00Z</dcterms:created>
  <dcterms:modified xsi:type="dcterms:W3CDTF">2020-05-04T03:57:00Z</dcterms:modified>
</cp:coreProperties>
</file>